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13"/>
        <w:gridCol w:w="4264"/>
      </w:tblGrid>
      <w:tr w:rsidR="00EE0323" w:rsidTr="00A72864">
        <w:trPr>
          <w:trHeight w:val="276"/>
        </w:trPr>
        <w:tc>
          <w:tcPr>
            <w:tcW w:w="491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2864" w:rsidRPr="00A72864" w:rsidRDefault="00A72864" w:rsidP="00A72864">
            <w:pPr>
              <w:jc w:val="center"/>
              <w:rPr>
                <w:sz w:val="16"/>
                <w:szCs w:val="16"/>
                <w:lang w:val="ru-RU"/>
              </w:rPr>
            </w:pPr>
            <w:r w:rsidRPr="00A72864">
              <w:rPr>
                <w:sz w:val="16"/>
                <w:szCs w:val="16"/>
                <w:lang w:val="ru-RU"/>
              </w:rPr>
              <w:t>СВЕРДЛОВСКАЯ ОБЛАСТЬ</w:t>
            </w:r>
          </w:p>
          <w:p w:rsidR="00A72864" w:rsidRPr="00A72864" w:rsidRDefault="00A72864" w:rsidP="00A72864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A72864">
              <w:rPr>
                <w:sz w:val="16"/>
                <w:szCs w:val="16"/>
                <w:lang w:val="ru-RU"/>
              </w:rPr>
              <w:t>Тавдинский</w:t>
            </w:r>
            <w:proofErr w:type="gramEnd"/>
            <w:r w:rsidRPr="00A72864">
              <w:rPr>
                <w:sz w:val="16"/>
                <w:szCs w:val="16"/>
                <w:lang w:val="ru-RU"/>
              </w:rPr>
              <w:t xml:space="preserve"> МО</w:t>
            </w:r>
          </w:p>
          <w:p w:rsidR="00A72864" w:rsidRPr="00A72864" w:rsidRDefault="00A72864" w:rsidP="00A72864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864">
              <w:rPr>
                <w:b/>
                <w:sz w:val="16"/>
                <w:szCs w:val="16"/>
                <w:lang w:val="ru-RU"/>
              </w:rPr>
              <w:t>МУНИЦИПАЛЬНОЕ КАЗЕННОЕ ДОШКОЛЬНОЕ ОБРАЗОВАТЕЛЬНОЕ УЧРЕЖДЕНИЕ ДЕТСКИЙ САД № 12 ОБЩЕРАЗВИВАЮЩЕГО ВИДА С ПРИОРИТЕТНЫМ ОСУЩЕСТВЛЕНИЕМ ДЕЯТЕЛЬНОСТИ ПО ФИЗИЧЕСКОМУ РАЗВИТИЮ ДЕТЕЙ</w:t>
            </w:r>
          </w:p>
          <w:p w:rsidR="00A72864" w:rsidRPr="00A72864" w:rsidRDefault="00A72864" w:rsidP="00A72864">
            <w:pPr>
              <w:pBdr>
                <w:bottom w:val="single" w:sz="12" w:space="1" w:color="auto"/>
              </w:pBdr>
              <w:jc w:val="center"/>
              <w:rPr>
                <w:sz w:val="16"/>
                <w:szCs w:val="16"/>
                <w:lang w:val="ru-RU"/>
              </w:rPr>
            </w:pPr>
            <w:r w:rsidRPr="00A72864">
              <w:rPr>
                <w:sz w:val="16"/>
                <w:szCs w:val="16"/>
                <w:lang w:val="ru-RU"/>
              </w:rPr>
              <w:t>623950 Свердловская область, г</w:t>
            </w:r>
            <w:proofErr w:type="gramStart"/>
            <w:r w:rsidRPr="00A72864">
              <w:rPr>
                <w:sz w:val="16"/>
                <w:szCs w:val="16"/>
                <w:lang w:val="ru-RU"/>
              </w:rPr>
              <w:t>.Т</w:t>
            </w:r>
            <w:proofErr w:type="gramEnd"/>
            <w:r w:rsidRPr="00A72864">
              <w:rPr>
                <w:sz w:val="16"/>
                <w:szCs w:val="16"/>
                <w:lang w:val="ru-RU"/>
              </w:rPr>
              <w:t xml:space="preserve">авда, ул. Свердлова, 83г, тел. +7(34360) 3-18-63 </w:t>
            </w:r>
            <w:proofErr w:type="spellStart"/>
            <w:r>
              <w:rPr>
                <w:sz w:val="16"/>
                <w:szCs w:val="16"/>
              </w:rPr>
              <w:t>e</w:t>
            </w:r>
            <w:r w:rsidRPr="00A72864"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</w:rPr>
              <w:t>mail</w:t>
            </w:r>
            <w:proofErr w:type="spellEnd"/>
            <w:r w:rsidRPr="00A72864">
              <w:rPr>
                <w:sz w:val="16"/>
                <w:szCs w:val="16"/>
                <w:lang w:val="ru-RU"/>
              </w:rPr>
              <w:t>: 12_</w:t>
            </w:r>
            <w:r>
              <w:rPr>
                <w:sz w:val="16"/>
                <w:szCs w:val="16"/>
              </w:rPr>
              <w:t>mdou</w:t>
            </w:r>
            <w:r w:rsidRPr="00A72864">
              <w:rPr>
                <w:sz w:val="16"/>
                <w:szCs w:val="16"/>
                <w:lang w:val="ru-RU"/>
              </w:rPr>
              <w:t>@</w:t>
            </w:r>
            <w:r>
              <w:rPr>
                <w:sz w:val="16"/>
                <w:szCs w:val="16"/>
              </w:rPr>
              <w:t>mail</w:t>
            </w:r>
            <w:r w:rsidRPr="00A72864">
              <w:rPr>
                <w:sz w:val="16"/>
                <w:szCs w:val="16"/>
                <w:lang w:val="ru-RU"/>
              </w:rPr>
              <w:t>.</w:t>
            </w:r>
            <w:r>
              <w:rPr>
                <w:sz w:val="16"/>
                <w:szCs w:val="16"/>
              </w:rPr>
              <w:t>ru</w:t>
            </w:r>
          </w:p>
          <w:p w:rsidR="00A72864" w:rsidRPr="00A72864" w:rsidRDefault="00A72864" w:rsidP="00A72864">
            <w:pPr>
              <w:rPr>
                <w:sz w:val="16"/>
                <w:szCs w:val="16"/>
                <w:lang w:val="ru-RU"/>
              </w:rPr>
            </w:pPr>
          </w:p>
          <w:p w:rsidR="00A72864" w:rsidRPr="00A72864" w:rsidRDefault="00A72864" w:rsidP="00A72864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EE0323" w:rsidRPr="00A72864" w:rsidRDefault="00EE0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2864" w:rsidRDefault="00A72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72864" w:rsidRDefault="00A72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0323" w:rsidRDefault="00A72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УТВЕРЖДАЮ.</w:t>
            </w:r>
          </w:p>
          <w:p w:rsidR="00A72864" w:rsidRPr="00A72864" w:rsidRDefault="00A72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_________Л.М.Тарасова</w:t>
            </w:r>
            <w:proofErr w:type="spellEnd"/>
          </w:p>
          <w:p w:rsidR="00EE0323" w:rsidRPr="00A72864" w:rsidRDefault="00A72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11.01.2026</w:t>
            </w:r>
          </w:p>
          <w:p w:rsidR="00EE0323" w:rsidRDefault="003D52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7286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E0323" w:rsidRPr="00A72864" w:rsidRDefault="003D5265" w:rsidP="00A728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lang w:val="ru-RU"/>
        </w:rPr>
        <w:br/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864">
        <w:rPr>
          <w:lang w:val="ru-RU"/>
        </w:rPr>
        <w:br/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EE0323" w:rsidRPr="00A72864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E0323" w:rsidRPr="00A72864" w:rsidRDefault="003D5265" w:rsidP="00A728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37, 41,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79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требо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32,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proofErr w:type="gram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лодежи»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рганизационные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телей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Организационные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EE0323" w:rsidRPr="00A72864" w:rsidRDefault="00A728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End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A728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proofErr w:type="spellStart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 </w:t>
      </w:r>
      <w:proofErr w:type="gramStart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</w:t>
      </w:r>
      <w:r w:rsidR="003D5265">
        <w:rPr>
          <w:rFonts w:hAnsi="Times New Roman" w:cs="Times New Roman"/>
          <w:color w:val="000000"/>
          <w:sz w:val="24"/>
          <w:szCs w:val="24"/>
        </w:rPr>
        <w:t> 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региональными</w:t>
      </w:r>
      <w:r w:rsidR="003D5265">
        <w:rPr>
          <w:rFonts w:hAnsi="Times New Roman" w:cs="Times New Roman"/>
          <w:color w:val="000000"/>
          <w:sz w:val="24"/>
          <w:szCs w:val="24"/>
        </w:rPr>
        <w:t> 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="003D5265">
        <w:rPr>
          <w:rFonts w:hAnsi="Times New Roman" w:cs="Times New Roman"/>
          <w:color w:val="000000"/>
          <w:sz w:val="24"/>
          <w:szCs w:val="24"/>
        </w:rPr>
        <w:t> 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>трехразовое</w:t>
      </w:r>
      <w:proofErr w:type="spellEnd"/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 завтрак, обед, полдник</w:t>
      </w:r>
      <w:proofErr w:type="gramStart"/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A72864">
        <w:rPr>
          <w:rFonts w:hAnsi="Times New Roman" w:cs="Times New Roman"/>
          <w:color w:val="000000"/>
          <w:sz w:val="24"/>
          <w:szCs w:val="24"/>
          <w:lang w:val="ru-RU"/>
        </w:rPr>
        <w:t>второй завтрак 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</w:p>
    <w:p w:rsidR="00EE0323" w:rsidRPr="00A72864" w:rsidRDefault="003D5265" w:rsidP="00A728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аду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выделены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оснащаются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тепловым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холодильным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Закупка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продук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разовым договорам</w:t>
      </w:r>
      <w:proofErr w:type="gramStart"/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44-ФЗ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E0323" w:rsidRPr="00A72864" w:rsidRDefault="003D5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просветительскую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стенды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лектории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ежедневного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сбалансир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ованного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Default="003D5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широко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2864" w:rsidRPr="00A72864" w:rsidRDefault="003D5265" w:rsidP="00A728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72864"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72864" w:rsidRDefault="00A72864" w:rsidP="00A72864">
      <w:pPr>
        <w:ind w:left="780" w:right="18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0323" w:rsidRPr="00A72864" w:rsidRDefault="003D5265" w:rsidP="00A7286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питьевой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завтрак, обед, полдник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Кратность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СанП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3.1.3.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заявкам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питающихся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уточняется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 9 часов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E0323" w:rsidRPr="00A72864" w:rsidRDefault="003D52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70D1">
        <w:rPr>
          <w:rFonts w:hAnsi="Times New Roman" w:cs="Times New Roman"/>
          <w:color w:val="000000"/>
          <w:sz w:val="24"/>
          <w:szCs w:val="24"/>
          <w:lang w:val="ru-RU"/>
        </w:rPr>
        <w:t>временном отсутствии</w:t>
      </w:r>
    </w:p>
    <w:p w:rsidR="00EE0323" w:rsidRPr="00A72864" w:rsidRDefault="003D52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переведен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отчислен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Default="00EE0323" w:rsidP="006870D1">
      <w:pPr>
        <w:ind w:left="420" w:right="180"/>
        <w:rPr>
          <w:rFonts w:hAnsi="Times New Roman" w:cs="Times New Roman"/>
          <w:color w:val="000000"/>
          <w:sz w:val="24"/>
          <w:szCs w:val="24"/>
        </w:rPr>
      </w:pPr>
    </w:p>
    <w:p w:rsidR="00EE0323" w:rsidRDefault="003D5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Питьевой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="0068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="006870D1">
        <w:rPr>
          <w:rFonts w:hAnsi="Times New Roman" w:cs="Times New Roman"/>
          <w:color w:val="000000"/>
          <w:sz w:val="24"/>
          <w:szCs w:val="24"/>
          <w:lang w:val="ru-RU"/>
        </w:rPr>
        <w:t>ом: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72864">
        <w:rPr>
          <w:lang w:val="ru-RU"/>
        </w:rPr>
        <w:br/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питьевого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установл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EE0323" w:rsidRPr="00A72864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Финансовое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EE0323" w:rsidRPr="00A72864" w:rsidRDefault="0068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родительс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взимаемых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68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Начисление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табеля посещаемости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68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непосещении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3D5265">
        <w:rPr>
          <w:rFonts w:hAnsi="Times New Roman" w:cs="Times New Roman"/>
          <w:color w:val="000000"/>
          <w:sz w:val="24"/>
          <w:szCs w:val="24"/>
        </w:rPr>
        <w:t> 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поступить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накануне до 14.00 часов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6870D1" w:rsidP="0068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ичинам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снимается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E0323" w:rsidRPr="00A72864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поддержки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возн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икает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отнесенных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E0323" w:rsidRDefault="006870D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Start"/>
      <w:r w:rsidR="003D5265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D5265">
        <w:rPr>
          <w:rFonts w:hAnsi="Times New Roman" w:cs="Times New Roman"/>
          <w:color w:val="000000"/>
          <w:sz w:val="24"/>
          <w:szCs w:val="24"/>
        </w:rPr>
        <w:t>Бесплатное</w:t>
      </w:r>
      <w:proofErr w:type="spellEnd"/>
      <w:proofErr w:type="gramEnd"/>
      <w:r w:rsidR="003D526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5265"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 w:rsidR="003D5265">
        <w:rPr>
          <w:rFonts w:hAnsi="Times New Roman" w:cs="Times New Roman"/>
          <w:color w:val="000000"/>
          <w:sz w:val="24"/>
          <w:szCs w:val="24"/>
        </w:rPr>
        <w:t>:</w:t>
      </w:r>
    </w:p>
    <w:p w:rsidR="006870D1" w:rsidRPr="006870D1" w:rsidRDefault="006870D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дети- инвалиды</w:t>
      </w:r>
    </w:p>
    <w:p w:rsidR="00EE0323" w:rsidRDefault="006870D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дети участников СВО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="0068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подде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ржки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Default="00EE0323">
      <w:pPr>
        <w:rPr>
          <w:rFonts w:hAnsi="Times New Roman" w:cs="Times New Roman"/>
          <w:color w:val="000000"/>
          <w:sz w:val="24"/>
          <w:szCs w:val="24"/>
        </w:rPr>
      </w:pPr>
    </w:p>
    <w:p w:rsidR="00EE0323" w:rsidRPr="00A72864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A72864">
        <w:rPr>
          <w:lang w:val="ru-RU"/>
        </w:rPr>
        <w:br/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EE0323" w:rsidRDefault="003D5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Заведующий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E0323" w:rsidRPr="00A72864" w:rsidRDefault="003D52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влении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питьевого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рассмотрен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Default="00EE0323" w:rsidP="006870D1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EE0323" w:rsidRPr="00A72864" w:rsidRDefault="0068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3D5265" w:rsidRPr="00A728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E0323" w:rsidRPr="00A72864" w:rsidRDefault="003D526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холодильного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снабжает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гигиен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ическими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уборочным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Default="003D5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E0323" w:rsidRPr="00A72864" w:rsidRDefault="003D526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Default="003D5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</w:t>
      </w:r>
      <w:r>
        <w:rPr>
          <w:rFonts w:hAnsi="Times New Roman" w:cs="Times New Roman"/>
          <w:color w:val="000000"/>
          <w:sz w:val="24"/>
          <w:szCs w:val="24"/>
        </w:rPr>
        <w:t>Воспитатели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E0323" w:rsidRPr="00A72864" w:rsidRDefault="003D526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Default="003D5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E0323" w:rsidRPr="00A72864" w:rsidRDefault="003D526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спитанника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уведомляют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сообщают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аллергических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реакциях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ограничениях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A72864" w:rsidRDefault="003D526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привитию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0323" w:rsidRPr="006870D1" w:rsidRDefault="003D5265" w:rsidP="006870D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</w:p>
    <w:p w:rsidR="00EE0323" w:rsidRPr="006870D1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 </w:t>
      </w:r>
      <w:proofErr w:type="gramStart"/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ией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proofErr w:type="gramStart"/>
      <w:r w:rsidR="0068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ХАССП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производст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венного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A72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санитарн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связанный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неисполнением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ненадлежащим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A72864" w:rsidRDefault="003D5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323" w:rsidRPr="006870D1" w:rsidRDefault="003D5265" w:rsidP="0068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насту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плении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лишающих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72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70D1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питания.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6"/>
        <w:gridCol w:w="1835"/>
        <w:gridCol w:w="918"/>
        <w:gridCol w:w="918"/>
        <w:gridCol w:w="1835"/>
        <w:gridCol w:w="1835"/>
      </w:tblGrid>
      <w:tr w:rsidR="00EE0323" w:rsidRPr="006870D1" w:rsidTr="006870D1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323" w:rsidRPr="006870D1" w:rsidRDefault="00EE0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0323" w:rsidRPr="006870D1" w:rsidTr="006870D1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323" w:rsidRPr="006870D1" w:rsidRDefault="00EE0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0323" w:rsidRPr="006870D1" w:rsidRDefault="00EE0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0323" w:rsidRPr="006870D1" w:rsidTr="006870D1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323" w:rsidRPr="006870D1" w:rsidRDefault="00EE0323">
            <w:pPr>
              <w:rPr>
                <w:lang w:val="ru-RU"/>
              </w:rPr>
            </w:pPr>
          </w:p>
        </w:tc>
      </w:tr>
      <w:tr w:rsidR="00EE0323" w:rsidTr="006870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323" w:rsidTr="006870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323" w:rsidRDefault="00EE0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5265" w:rsidRDefault="003D5265"/>
    <w:sectPr w:rsidR="003D5265" w:rsidSect="00EE03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933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71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E5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DA20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114A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01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866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42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D81B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86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74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3E3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200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3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6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D5265"/>
    <w:rsid w:val="004F7E17"/>
    <w:rsid w:val="005A05CE"/>
    <w:rsid w:val="00653AF6"/>
    <w:rsid w:val="006870D1"/>
    <w:rsid w:val="008F483E"/>
    <w:rsid w:val="00A72864"/>
    <w:rsid w:val="00B73A5A"/>
    <w:rsid w:val="00E438A1"/>
    <w:rsid w:val="00EE032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3</cp:revision>
  <cp:lastPrinted>2026-04-23T05:15:00Z</cp:lastPrinted>
  <dcterms:created xsi:type="dcterms:W3CDTF">2011-11-02T04:15:00Z</dcterms:created>
  <dcterms:modified xsi:type="dcterms:W3CDTF">2026-04-23T05:16:00Z</dcterms:modified>
</cp:coreProperties>
</file>